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center"/>
        <w:rPr>
          <w:rFonts w:ascii="Calibri" w:hAnsi="Calibri" w:cs="Calibri" w:eastAsia="Calibri"/>
          <w:color w:val="auto"/>
          <w:spacing w:val="0"/>
          <w:position w:val="0"/>
          <w:sz w:val="32"/>
          <w:shd w:fill="auto" w:val="clear"/>
        </w:rPr>
      </w:pPr>
      <w:r>
        <w:object w:dxaOrig="3764" w:dyaOrig="2640">
          <v:rect xmlns:o="urn:schemas-microsoft-com:office:office" xmlns:v="urn:schemas-microsoft-com:vml" id="rectole0000000000" style="width:188.200000pt;height:132.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center"/>
        <w:rPr>
          <w:rFonts w:ascii="Calibri" w:hAnsi="Calibri" w:cs="Calibri" w:eastAsia="Calibri"/>
          <w:color w:val="auto"/>
          <w:spacing w:val="0"/>
          <w:position w:val="0"/>
          <w:sz w:val="32"/>
          <w:shd w:fill="auto" w:val="clear"/>
        </w:rPr>
      </w:pPr>
    </w:p>
    <w:p>
      <w:pPr>
        <w:spacing w:before="0" w:after="160" w:line="259"/>
        <w:ind w:right="0" w:left="0" w:firstLine="0"/>
        <w:jc w:val="center"/>
        <w:rPr>
          <w:rFonts w:ascii="Calibri" w:hAnsi="Calibri" w:cs="Calibri" w:eastAsia="Calibri"/>
          <w:color w:val="auto"/>
          <w:spacing w:val="0"/>
          <w:position w:val="0"/>
          <w:sz w:val="32"/>
          <w:shd w:fill="auto" w:val="clear"/>
        </w:rPr>
      </w:pPr>
      <w:r>
        <w:rPr>
          <w:rFonts w:ascii="Calibri" w:hAnsi="Calibri" w:cs="Calibri" w:eastAsia="Calibri"/>
          <w:b/>
          <w:color w:val="auto"/>
          <w:spacing w:val="0"/>
          <w:position w:val="0"/>
          <w:sz w:val="32"/>
          <w:shd w:fill="auto" w:val="clear"/>
        </w:rPr>
        <w:t xml:space="preserve">WaLC Client Intake Form</w:t>
      </w:r>
    </w:p>
    <w:p>
      <w:pPr>
        <w:spacing w:before="0" w:after="160" w:line="259"/>
        <w:ind w:right="0" w:left="0" w:firstLine="0"/>
        <w:jc w:val="center"/>
        <w:rPr>
          <w:rFonts w:ascii="Calibri" w:hAnsi="Calibri" w:cs="Calibri" w:eastAsia="Calibri"/>
          <w:color w:val="auto"/>
          <w:spacing w:val="0"/>
          <w:position w:val="0"/>
          <w:sz w:val="22"/>
          <w:shd w:fill="auto" w:val="clear"/>
        </w:rPr>
      </w:pP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Name:  _______________________________________________Date:  ______________________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Address:  ________________________________________________________________________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City, State, Zip:  __________________________________________________________________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Phone:  ___________________________________Email:  _________________________________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Best form of contact?      Email    Text    Phone Call</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Occupation:  __________________________________# of hours per week:  ______________________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Date of Birth:  ________________ Age now:  ____ Height:  ________ Weight:  ________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Emergency Contact:  ____________________________Phone:  ________________________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Referred by:  ________________________________________________________________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Relationship status:  Married____ Single___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Children:  _________ If so, how many and ages:_____________________________________________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Current weight:  ______  Weight 6 months ago:  ______ One year ago:  ______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Would you like your weight to be different?___________ If so, what:  _________</w:t>
      </w:r>
    </w:p>
    <w:p>
      <w:pPr>
        <w:spacing w:before="0" w:after="3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are your current reasons for this visit?</w:t>
      </w:r>
    </w:p>
    <w:p>
      <w:pPr>
        <w:spacing w:before="0" w:after="3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b/>
          <w:i/>
          <w:color w:val="auto"/>
          <w:spacing w:val="0"/>
          <w:position w:val="0"/>
          <w:sz w:val="24"/>
          <w:shd w:fill="auto" w:val="clear"/>
        </w:rPr>
      </w:pPr>
      <w:r>
        <w:rPr>
          <w:rFonts w:ascii="Calibri" w:hAnsi="Calibri" w:cs="Calibri" w:eastAsia="Calibri"/>
          <w:b/>
          <w:i/>
          <w:color w:val="auto"/>
          <w:spacing w:val="0"/>
          <w:position w:val="0"/>
          <w:sz w:val="24"/>
          <w:shd w:fill="auto" w:val="clear"/>
        </w:rPr>
        <w:t xml:space="preserve">Answers to the following questions will help me work with you to optimize your session(s).</w:t>
      </w:r>
    </w:p>
    <w:p>
      <w:pPr>
        <w:tabs>
          <w:tab w:val="left" w:pos="540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Physical History:  Please circle all that apply and feel free to add others.</w:t>
      </w:r>
    </w:p>
    <w:p>
      <w:pPr>
        <w:tabs>
          <w:tab w:val="left" w:pos="1800" w:leader="none"/>
          <w:tab w:val="left" w:pos="3870" w:leader="none"/>
          <w:tab w:val="left" w:pos="5580" w:leader="none"/>
          <w:tab w:val="left" w:pos="765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Allergies</w:t>
        <w:tab/>
        <w:t xml:space="preserve">addiction issues</w:t>
        <w:tab/>
        <w:t xml:space="preserve">anxiety</w:t>
        <w:tab/>
        <w:t xml:space="preserve">arthritis/bursitis</w:t>
        <w:tab/>
        <w:t xml:space="preserve">asthma</w:t>
      </w:r>
    </w:p>
    <w:p>
      <w:pPr>
        <w:tabs>
          <w:tab w:val="left" w:pos="1800" w:leader="none"/>
          <w:tab w:val="left" w:pos="3870" w:leader="none"/>
          <w:tab w:val="left" w:pos="5580" w:leader="none"/>
          <w:tab w:val="left" w:pos="765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Auto-immune*</w:t>
        <w:tab/>
        <w:t xml:space="preserve">back pain/problem</w:t>
        <w:tab/>
        <w:t xml:space="preserve">cancer</w:t>
        <w:tab/>
        <w:t xml:space="preserve">cholesterol</w:t>
        <w:tab/>
        <w:t xml:space="preserve">depression</w:t>
      </w:r>
    </w:p>
    <w:p>
      <w:pPr>
        <w:tabs>
          <w:tab w:val="left" w:pos="1800" w:leader="none"/>
          <w:tab w:val="left" w:pos="3870" w:leader="none"/>
          <w:tab w:val="left" w:pos="5580" w:leader="none"/>
          <w:tab w:val="left" w:pos="765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Diabetes</w:t>
        <w:tab/>
        <w:t xml:space="preserve">disc problems</w:t>
        <w:tab/>
        <w:t xml:space="preserve">digestive issues</w:t>
        <w:tab/>
        <w:t xml:space="preserve">epilepsy/seizures</w:t>
        <w:tab/>
        <w:t xml:space="preserve">fainting/dizziness</w:t>
      </w:r>
    </w:p>
    <w:p>
      <w:pPr>
        <w:tabs>
          <w:tab w:val="left" w:pos="1800" w:leader="none"/>
          <w:tab w:val="left" w:pos="3870" w:leader="none"/>
          <w:tab w:val="left" w:pos="5580" w:leader="none"/>
          <w:tab w:val="left" w:pos="765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Food issues</w:t>
        <w:tab/>
        <w:t xml:space="preserve">gastritis/ulcer</w:t>
        <w:tab/>
        <w:t xml:space="preserve">glaucoma</w:t>
        <w:tab/>
        <w:t xml:space="preserve">gout</w:t>
        <w:tab/>
        <w:t xml:space="preserve">headaches</w:t>
      </w:r>
    </w:p>
    <w:p>
      <w:pPr>
        <w:tabs>
          <w:tab w:val="left" w:pos="1800" w:leader="none"/>
          <w:tab w:val="left" w:pos="3870" w:leader="none"/>
          <w:tab w:val="left" w:pos="5580" w:leader="none"/>
          <w:tab w:val="left" w:pos="765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Hearing loss</w:t>
        <w:tab/>
        <w:t xml:space="preserve">heart issues</w:t>
        <w:tab/>
        <w:t xml:space="preserve">hemophilia</w:t>
        <w:tab/>
        <w:t xml:space="preserve">hernia</w:t>
        <w:tab/>
        <w:t xml:space="preserve">blood pressure</w:t>
      </w:r>
    </w:p>
    <w:p>
      <w:pPr>
        <w:tabs>
          <w:tab w:val="left" w:pos="1800" w:leader="none"/>
          <w:tab w:val="left" w:pos="3870" w:leader="none"/>
          <w:tab w:val="left" w:pos="5580" w:leader="none"/>
          <w:tab w:val="left" w:pos="765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Hypertension</w:t>
        <w:tab/>
        <w:t xml:space="preserve">hypoglycemia</w:t>
        <w:tab/>
        <w:t xml:space="preserve">insomnia</w:t>
        <w:tab/>
        <w:t xml:space="preserve">irritable bowel</w:t>
        <w:tab/>
        <w:t xml:space="preserve">lung issues</w:t>
      </w:r>
    </w:p>
    <w:p>
      <w:pPr>
        <w:tabs>
          <w:tab w:val="left" w:pos="1800" w:leader="none"/>
          <w:tab w:val="left" w:pos="3870" w:leader="none"/>
          <w:tab w:val="left" w:pos="5580" w:leader="none"/>
          <w:tab w:val="left" w:pos="765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Muscle strain/sprain</w:t>
        <w:tab/>
        <w:t xml:space="preserve">neurological</w:t>
        <w:tab/>
        <w:t xml:space="preserve">numbness/tingling</w:t>
        <w:tab/>
        <w:t xml:space="preserve">orthopedic issues</w:t>
      </w:r>
    </w:p>
    <w:p>
      <w:pPr>
        <w:tabs>
          <w:tab w:val="left" w:pos="1800" w:leader="none"/>
          <w:tab w:val="left" w:pos="3870" w:leader="none"/>
          <w:tab w:val="left" w:pos="5580" w:leader="none"/>
          <w:tab w:val="left" w:pos="765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Broken/dislocated bones</w:t>
        <w:tab/>
        <w:t xml:space="preserve">osteoporosis</w:t>
        <w:tab/>
        <w:t xml:space="preserve">reduced mobility</w:t>
        <w:tab/>
        <w:t xml:space="preserve">respiratory issues</w:t>
      </w:r>
    </w:p>
    <w:p>
      <w:pPr>
        <w:tabs>
          <w:tab w:val="left" w:pos="1800" w:leader="none"/>
          <w:tab w:val="left" w:pos="3870" w:leader="none"/>
          <w:tab w:val="left" w:pos="5580" w:leader="none"/>
          <w:tab w:val="left" w:pos="765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Rheumatic condition</w:t>
        <w:tab/>
        <w:t xml:space="preserve">scoliosis</w:t>
        <w:tab/>
        <w:t xml:space="preserve">sleep disorder</w:t>
        <w:tab/>
        <w:t xml:space="preserve">skin condition</w:t>
      </w:r>
    </w:p>
    <w:p>
      <w:pPr>
        <w:tabs>
          <w:tab w:val="left" w:pos="1800" w:leader="none"/>
          <w:tab w:val="left" w:pos="3870" w:leader="none"/>
          <w:tab w:val="left" w:pos="5580" w:leader="none"/>
          <w:tab w:val="left" w:pos="765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Smoking</w:t>
        <w:tab/>
        <w:t xml:space="preserve">surgery (recent)</w:t>
        <w:tab/>
        <w:t xml:space="preserve">thyroid/endocrine issues</w:t>
        <w:tab/>
        <w:t xml:space="preserve">varicose veins</w:t>
      </w:r>
    </w:p>
    <w:p>
      <w:pPr>
        <w:tabs>
          <w:tab w:val="left" w:pos="5220" w:leader="none"/>
          <w:tab w:val="left" w:pos="540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Other or explanation of above: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Please list your main health concern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Family History (please mark all that apply):</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Condition:</w:t>
        <w:tab/>
        <w:tab/>
        <w:tab/>
        <w:t xml:space="preserve">Mother:</w:t>
        <w:tab/>
        <w:tab/>
        <w:t xml:space="preserve">Father</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Autoimmune disease</w:t>
        <w:tab/>
        <w:tab/>
        <w:t xml:space="preserve">______</w:t>
        <w:tab/>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Cancer</w:t>
        <w:tab/>
        <w:tab/>
        <w:tab/>
        <w:tab/>
        <w:t xml:space="preserve">______</w:t>
        <w:tab/>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Diabetes</w:t>
        <w:tab/>
        <w:tab/>
        <w:tab/>
        <w:t xml:space="preserve">______</w:t>
        <w:tab/>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Heart</w:t>
        <w:tab/>
        <w:tab/>
        <w:tab/>
        <w:tab/>
        <w:t xml:space="preserve">______</w:t>
        <w:tab/>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Stroke</w:t>
        <w:tab/>
        <w:tab/>
        <w:tab/>
        <w:tab/>
        <w:t xml:space="preserve">______</w:t>
        <w:tab/>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Other- list details below</w:t>
        <w:tab/>
        <w:tab/>
        <w:t xml:space="preserve">______</w:t>
        <w:tab/>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Are you currently taking any medications or supplements?   If yes, please list with reasons for taking: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Who else are you currently seeing for your health concerns or general health promotion?  How often do you see them? (Example: Massage therapist, acupuncturist, dietician, chiropractor, counselor/therapist)</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foods did you eat often as a child?</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Breakfast</w:t>
        <w:tab/>
        <w:t xml:space="preserve">Lunch</w:t>
        <w:tab/>
        <w:tab/>
        <w:t xml:space="preserve">Dinner</w:t>
        <w:tab/>
        <w:tab/>
        <w:t xml:space="preserve">Snacks</w:t>
        <w:tab/>
        <w:tab/>
        <w:t xml:space="preserve">Drinks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_______</w:t>
        <w:tab/>
        <w:t xml:space="preserve">______</w:t>
        <w:tab/>
        <w:tab/>
        <w:t xml:space="preserve">______</w:t>
        <w:tab/>
        <w:tab/>
        <w:t xml:space="preserve">______</w:t>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_______</w:t>
        <w:tab/>
        <w:t xml:space="preserve">______</w:t>
        <w:tab/>
        <w:tab/>
        <w:t xml:space="preserve">______</w:t>
        <w:tab/>
        <w:tab/>
        <w:t xml:space="preserve">______</w:t>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_______</w:t>
        <w:tab/>
        <w:t xml:space="preserve">______</w:t>
        <w:tab/>
        <w:tab/>
        <w:t xml:space="preserve">______</w:t>
        <w:tab/>
        <w:tab/>
        <w:t xml:space="preserve">______</w:t>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_______</w:t>
        <w:tab/>
        <w:t xml:space="preserve">______</w:t>
        <w:tab/>
        <w:tab/>
        <w:t xml:space="preserve">______</w:t>
        <w:tab/>
        <w:tab/>
        <w:t xml:space="preserve">______</w:t>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is your food like these days?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Breakfast</w:t>
        <w:tab/>
        <w:t xml:space="preserve">Lunch</w:t>
        <w:tab/>
        <w:tab/>
        <w:t xml:space="preserve">Dinner</w:t>
        <w:tab/>
        <w:tab/>
        <w:t xml:space="preserve">Snacks</w:t>
        <w:tab/>
        <w:tab/>
        <w:t xml:space="preserve">Drinks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_______</w:t>
        <w:tab/>
        <w:t xml:space="preserve">______</w:t>
        <w:tab/>
        <w:tab/>
        <w:t xml:space="preserve">______</w:t>
        <w:tab/>
        <w:tab/>
        <w:t xml:space="preserve">______</w:t>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_______</w:t>
        <w:tab/>
        <w:t xml:space="preserve">______</w:t>
        <w:tab/>
        <w:tab/>
        <w:t xml:space="preserve">______</w:t>
        <w:tab/>
        <w:tab/>
        <w:t xml:space="preserve">______</w:t>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_______</w:t>
        <w:tab/>
        <w:t xml:space="preserve">______</w:t>
        <w:tab/>
        <w:tab/>
        <w:t xml:space="preserve">______</w:t>
        <w:tab/>
        <w:tab/>
        <w:t xml:space="preserve">______</w:t>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_______</w:t>
        <w:tab/>
        <w:t xml:space="preserve">______</w:t>
        <w:tab/>
        <w:tab/>
        <w:t xml:space="preserve">______</w:t>
        <w:tab/>
        <w:tab/>
        <w:t xml:space="preserve">______</w:t>
        <w:tab/>
        <w:tab/>
        <w:t xml:space="preserve">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 you cook?______________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percentage of your food is home-cooked?________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Where do you get the rest?__________________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How is your digestion? Do you have daily bowel movements? Would you describe them as normal, loose or constipated?</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 you have cravings? Sugar, coffee, cigarettes or other? Please list: _____________________________________________________________________________________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most important thing I should change about my diet to improve my health is: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_____________________________________________________________________________________</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Please state the areas of discomfort in your body.  Try to describe where they are located and the type and degree of discomfort.</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Please circle areas that are issue areas:</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6177" w:dyaOrig="6254">
          <v:rect xmlns:o="urn:schemas-microsoft-com:office:office" xmlns:v="urn:schemas-microsoft-com:vml" id="rectole0000000001" style="width:308.850000pt;height:312.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Where do you hold tension in your body?</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relieves your pain?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increases your pain? Think about range of motion, movements, etc.</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Indicate the pain descriptions that apply most to you. Examples: sharp, dull, intermittent, constant, etc.</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are you favorite physical movements?  Least favorite? Do you have a regular exercise program? If yes, please describe.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Briefly state your daily routine. In percentages how much of your day is spent with the following: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Sitting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Driving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Standing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Desk work</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Lifting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Lying</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How is your sleep?</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How many hours do you sleep per night?</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 you wake up in the night? If so, do you know why?</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Please describe your overall energy level.  Does it fluctuate or stay consistent? When are you most energized? Least energized?</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are your perceived stress levels: low, moderate, high?</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 you experience anxiety, sadness or depression?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Are there places in your body where these feelings tend to dwell when they come up?</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life challenges are you currently facing?</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aspects of your life gives you the most joy and pleasure?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How much time (each day/week/month) can you devote to your own </w:t>
      </w:r>
      <w:r>
        <w:rPr>
          <w:rFonts w:ascii="Calibri" w:hAnsi="Calibri" w:cs="Calibri" w:eastAsia="Calibri"/>
          <w:i/>
          <w:color w:val="auto"/>
          <w:spacing w:val="0"/>
          <w:position w:val="0"/>
          <w:sz w:val="22"/>
          <w:shd w:fill="auto" w:val="clear"/>
        </w:rPr>
        <w:t xml:space="preserve">health</w:t>
      </w:r>
      <w:r>
        <w:rPr>
          <w:rFonts w:ascii="Calibri" w:hAnsi="Calibri" w:cs="Calibri" w:eastAsia="Calibri"/>
          <w:color w:val="auto"/>
          <w:spacing w:val="0"/>
          <w:position w:val="0"/>
          <w:sz w:val="22"/>
          <w:shd w:fill="auto" w:val="clear"/>
        </w:rPr>
        <w:t xml:space="preserve"> practice?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Will family and/or friends be supportive of your desire to make food, health and lifestyle changes?</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i/>
          <w:color w:val="auto"/>
          <w:spacing w:val="0"/>
          <w:position w:val="0"/>
          <w:sz w:val="24"/>
          <w:shd w:fill="auto" w:val="clear"/>
        </w:rPr>
      </w:pPr>
      <w:r>
        <w:rPr>
          <w:rFonts w:ascii="Calibri" w:hAnsi="Calibri" w:cs="Calibri" w:eastAsia="Calibri"/>
          <w:i/>
          <w:color w:val="auto"/>
          <w:spacing w:val="0"/>
          <w:position w:val="0"/>
          <w:sz w:val="24"/>
          <w:shd w:fill="auto" w:val="clear"/>
        </w:rPr>
        <w:t xml:space="preserve">Please read the following information and sign below.</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 exercise programs involve a risk of injury. By choosing to participate in yoga classes, you voluntarily assume a certain risk of injury.  The following guidelines can help you reduce your risk:</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Listen to and follow instructions carefully</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Breathe smoothly and continuously as you practice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Do not hold your breath or strain to get into any postures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Work gently, respecting your body’s abilities and limitations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Don’t perform poses or movements that are painful</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Ask for clarification if the instructions are unclear to you. Modifications of a pose are available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By attending these sessions, I affirm that I am solely responsible for my health and well-being, as well as my decision to exercise. I agree to inform my instructor of any activities or movements, which I feel could cause injury to myself. I understand that certain exercises may not be recommended of safe under certain medical conditions. I have described above the physical conditions or disability that would limit my participation.  This facility and instructor shall not be held liable for any injury, loss, or damage to my property and/or persons sustain during or as a result of participation in these sessions. I agree to listen to my body and monitor myself during every class session.</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Signature:  __________________________________________________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Date:  _______________________________________________________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Printed Name:  ________________________________________________</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Measurements: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Legs: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Chest:</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Arms: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Waist:</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BMI:</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Heart Rate: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Weight:</w:t>
      </w: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